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14"/>
        <w:gridCol w:w="14"/>
        <w:gridCol w:w="9583"/>
        <w:gridCol w:w="6"/>
      </w:tblGrid>
      <w:tr w:rsidR="00C26F91" w14:paraId="5A0BA272" w14:textId="77777777" w:rsidTr="00C26F91">
        <w:tc>
          <w:tcPr>
            <w:tcW w:w="9070" w:type="dxa"/>
            <w:gridSpan w:val="4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C26F91" w14:paraId="7D1E181A" w14:textId="77777777" w:rsidTr="00C26F9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37B9F4" w14:textId="77777777" w:rsidR="009B12B0" w:rsidRDefault="009B12B0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E5A5FF" w14:textId="77777777" w:rsidR="009B12B0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26F91" w14:paraId="0C7F3039" w14:textId="77777777" w:rsidTr="00C26F9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8F8FF1" w14:textId="77777777" w:rsidR="00C26F91" w:rsidRDefault="00C26F91" w:rsidP="00C26F91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91B2A5" w14:textId="77777777" w:rsidR="00C26F91" w:rsidRPr="008245EB" w:rsidRDefault="00C26F91" w:rsidP="00C26F91">
                  <w:pPr>
                    <w:rPr>
                      <w:lang w:val="lt-LT"/>
                    </w:rPr>
                  </w:pPr>
                  <w:r w:rsidRPr="008245EB">
                    <w:rPr>
                      <w:color w:val="000000"/>
                      <w:sz w:val="24"/>
                      <w:lang w:val="lt-LT"/>
                    </w:rPr>
                    <w:t xml:space="preserve">Šiaulių miesto savivaldybės mero </w:t>
                  </w:r>
                </w:p>
              </w:tc>
            </w:tr>
            <w:tr w:rsidR="00C26F91" w14:paraId="73D0FBCE" w14:textId="77777777" w:rsidTr="00C26F9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69AABD" w14:textId="77777777" w:rsidR="00C26F91" w:rsidRDefault="00C26F91" w:rsidP="00C26F91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C7D8B3" w14:textId="60F12F7F" w:rsidR="00C26F91" w:rsidRPr="008245EB" w:rsidRDefault="00C26F91" w:rsidP="00C26F91">
                  <w:pPr>
                    <w:rPr>
                      <w:lang w:val="lt-LT"/>
                    </w:rPr>
                  </w:pPr>
                  <w:r w:rsidRPr="008245EB">
                    <w:rPr>
                      <w:color w:val="000000"/>
                      <w:sz w:val="24"/>
                      <w:lang w:val="lt-LT"/>
                    </w:rPr>
                    <w:t xml:space="preserve">2023 m. balandžio 11 d. potvarkiu Nr. </w:t>
                  </w:r>
                  <w:r w:rsidR="00EA4985">
                    <w:rPr>
                      <w:color w:val="000000"/>
                      <w:sz w:val="24"/>
                      <w:lang w:val="lt-LT"/>
                    </w:rPr>
                    <w:t>MP-141</w:t>
                  </w:r>
                </w:p>
              </w:tc>
            </w:tr>
            <w:tr w:rsidR="00C26F91" w14:paraId="7629B93E" w14:textId="77777777" w:rsidTr="00C26F91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58F131" w14:textId="77777777" w:rsidR="009B12B0" w:rsidRDefault="009B12B0"/>
              </w:tc>
            </w:tr>
            <w:tr w:rsidR="00C26F91" w14:paraId="5AE887A9" w14:textId="77777777" w:rsidTr="00C26F91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B47490" w14:textId="77777777" w:rsidR="009B12B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</w:t>
                  </w:r>
                </w:p>
              </w:tc>
            </w:tr>
            <w:tr w:rsidR="00C26F91" w14:paraId="69ED2FCD" w14:textId="77777777" w:rsidTr="00C26F91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945F3" w14:textId="77777777" w:rsidR="009B12B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VICEMERO</w:t>
                  </w:r>
                </w:p>
              </w:tc>
            </w:tr>
            <w:tr w:rsidR="00C26F91" w14:paraId="4B6B89E1" w14:textId="77777777" w:rsidTr="00C26F91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FB1F9" w14:textId="77777777" w:rsidR="009B12B0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7955035" w14:textId="77777777" w:rsidR="009B12B0" w:rsidRDefault="009B12B0"/>
        </w:tc>
        <w:tc>
          <w:tcPr>
            <w:tcW w:w="13" w:type="dxa"/>
          </w:tcPr>
          <w:p w14:paraId="3632E86E" w14:textId="77777777" w:rsidR="009B12B0" w:rsidRDefault="009B12B0">
            <w:pPr>
              <w:pStyle w:val="EmptyLayoutCell"/>
            </w:pPr>
          </w:p>
        </w:tc>
      </w:tr>
      <w:tr w:rsidR="009B12B0" w14:paraId="0DB38AD8" w14:textId="77777777">
        <w:trPr>
          <w:trHeight w:val="349"/>
        </w:trPr>
        <w:tc>
          <w:tcPr>
            <w:tcW w:w="13" w:type="dxa"/>
          </w:tcPr>
          <w:p w14:paraId="0B63CB21" w14:textId="77777777" w:rsidR="009B12B0" w:rsidRDefault="009B12B0">
            <w:pPr>
              <w:pStyle w:val="EmptyLayoutCell"/>
            </w:pPr>
          </w:p>
        </w:tc>
        <w:tc>
          <w:tcPr>
            <w:tcW w:w="1" w:type="dxa"/>
          </w:tcPr>
          <w:p w14:paraId="0E74710E" w14:textId="77777777" w:rsidR="009B12B0" w:rsidRDefault="009B12B0">
            <w:pPr>
              <w:pStyle w:val="EmptyLayoutCell"/>
            </w:pPr>
          </w:p>
        </w:tc>
        <w:tc>
          <w:tcPr>
            <w:tcW w:w="1" w:type="dxa"/>
          </w:tcPr>
          <w:p w14:paraId="2421E52D" w14:textId="77777777" w:rsidR="009B12B0" w:rsidRDefault="009B12B0">
            <w:pPr>
              <w:pStyle w:val="EmptyLayoutCell"/>
            </w:pPr>
          </w:p>
        </w:tc>
        <w:tc>
          <w:tcPr>
            <w:tcW w:w="9055" w:type="dxa"/>
          </w:tcPr>
          <w:p w14:paraId="4361C6F0" w14:textId="77777777" w:rsidR="009B12B0" w:rsidRDefault="009B12B0">
            <w:pPr>
              <w:pStyle w:val="EmptyLayoutCell"/>
            </w:pPr>
          </w:p>
        </w:tc>
        <w:tc>
          <w:tcPr>
            <w:tcW w:w="13" w:type="dxa"/>
          </w:tcPr>
          <w:p w14:paraId="1919CBFE" w14:textId="77777777" w:rsidR="009B12B0" w:rsidRDefault="009B12B0">
            <w:pPr>
              <w:pStyle w:val="EmptyLayoutCell"/>
            </w:pPr>
          </w:p>
        </w:tc>
      </w:tr>
      <w:tr w:rsidR="00C26F91" w:rsidRPr="00C26F91" w14:paraId="0E57A673" w14:textId="77777777" w:rsidTr="00C26F91">
        <w:tc>
          <w:tcPr>
            <w:tcW w:w="13" w:type="dxa"/>
          </w:tcPr>
          <w:p w14:paraId="3BE24375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0D58294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42A1D0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01469F41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9B12B0" w:rsidRPr="00C26F91" w14:paraId="3717E92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353AA8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1. Pareigybės lygmuo – Nenustatomas.</w:t>
                  </w:r>
                </w:p>
              </w:tc>
            </w:tr>
            <w:tr w:rsidR="009B12B0" w:rsidRPr="00C26F91" w14:paraId="1D6B6F8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595700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merui.</w:t>
                  </w:r>
                </w:p>
              </w:tc>
            </w:tr>
          </w:tbl>
          <w:p w14:paraId="3DA216F6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7F35ABBB" w14:textId="77777777">
        <w:trPr>
          <w:trHeight w:val="120"/>
        </w:trPr>
        <w:tc>
          <w:tcPr>
            <w:tcW w:w="13" w:type="dxa"/>
          </w:tcPr>
          <w:p w14:paraId="53993D67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8D57807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06A75B0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F31D647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5F626A6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271362D7" w14:textId="77777777" w:rsidTr="00C26F91">
        <w:tc>
          <w:tcPr>
            <w:tcW w:w="13" w:type="dxa"/>
          </w:tcPr>
          <w:p w14:paraId="490A27D5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553DFE7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A6FCCF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23D504B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C26F9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B12B0" w:rsidRPr="00C26F91" w14:paraId="3F25E5AE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12B0" w:rsidRPr="00C26F91" w14:paraId="44D24A6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6584EC2" w14:textId="77777777" w:rsidR="009B12B0" w:rsidRPr="00C26F91" w:rsidRDefault="00000000">
                        <w:pPr>
                          <w:rPr>
                            <w:lang w:val="lt-LT"/>
                          </w:rPr>
                        </w:pPr>
                        <w:r w:rsidRPr="00C26F91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9B12B0" w:rsidRPr="00C26F91" w14:paraId="2F0417A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27D6121" w14:textId="77777777" w:rsidR="009B12B0" w:rsidRPr="00C26F91" w:rsidRDefault="00000000">
                        <w:pPr>
                          <w:rPr>
                            <w:lang w:val="lt-LT"/>
                          </w:rPr>
                        </w:pPr>
                        <w:r w:rsidRPr="00C26F91">
                          <w:rPr>
                            <w:color w:val="000000"/>
                            <w:sz w:val="24"/>
                            <w:lang w:val="lt-LT"/>
                          </w:rPr>
                          <w:t>4. Veiklos planavimas.</w:t>
                        </w:r>
                      </w:p>
                    </w:tc>
                  </w:tr>
                </w:tbl>
                <w:p w14:paraId="4B0CA515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</w:tbl>
          <w:p w14:paraId="2BE90FE4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1542FD02" w14:textId="77777777">
        <w:trPr>
          <w:trHeight w:val="126"/>
        </w:trPr>
        <w:tc>
          <w:tcPr>
            <w:tcW w:w="13" w:type="dxa"/>
          </w:tcPr>
          <w:p w14:paraId="2DC390BF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294C388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01E1192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C94EDB8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870AA52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6F12F21C" w14:textId="77777777" w:rsidTr="00C26F91">
        <w:tc>
          <w:tcPr>
            <w:tcW w:w="13" w:type="dxa"/>
          </w:tcPr>
          <w:p w14:paraId="45F0FAE3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1A48597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D5A30B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46DCA8E6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C26F9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B12B0" w:rsidRPr="00C26F91" w14:paraId="5C59FD27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12B0" w:rsidRPr="00C26F91" w14:paraId="7C43B81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9D293B" w14:textId="77777777" w:rsidR="009B12B0" w:rsidRPr="00C26F91" w:rsidRDefault="00000000">
                        <w:pPr>
                          <w:rPr>
                            <w:lang w:val="lt-LT"/>
                          </w:rPr>
                        </w:pPr>
                        <w:r w:rsidRPr="00C26F91">
                          <w:rPr>
                            <w:color w:val="000000"/>
                            <w:sz w:val="24"/>
                            <w:lang w:val="lt-LT"/>
                          </w:rPr>
                          <w:t>5. Tarybos sprendimų įgyvendinimas ir kontrolė.</w:t>
                        </w:r>
                      </w:p>
                    </w:tc>
                  </w:tr>
                  <w:tr w:rsidR="009B12B0" w:rsidRPr="00C26F91" w14:paraId="0F1DC49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F932C6" w14:textId="77777777" w:rsidR="009B12B0" w:rsidRPr="00C26F91" w:rsidRDefault="00000000">
                        <w:pPr>
                          <w:rPr>
                            <w:lang w:val="lt-LT"/>
                          </w:rPr>
                        </w:pPr>
                        <w:r w:rsidRPr="00C26F91">
                          <w:rPr>
                            <w:color w:val="000000"/>
                            <w:sz w:val="24"/>
                            <w:lang w:val="lt-LT"/>
                          </w:rPr>
                          <w:t>6. Savivaldybės veiklos organizavimas ir tobulinimas.</w:t>
                        </w:r>
                      </w:p>
                    </w:tc>
                  </w:tr>
                </w:tbl>
                <w:p w14:paraId="040C064A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</w:tbl>
          <w:p w14:paraId="0351AAD2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78E626FE" w14:textId="77777777">
        <w:trPr>
          <w:trHeight w:val="100"/>
        </w:trPr>
        <w:tc>
          <w:tcPr>
            <w:tcW w:w="13" w:type="dxa"/>
          </w:tcPr>
          <w:p w14:paraId="44DF0260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A6B0480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698845B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41A7971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6B1AA7B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771F98FD" w14:textId="77777777" w:rsidTr="00C26F91">
        <w:tc>
          <w:tcPr>
            <w:tcW w:w="13" w:type="dxa"/>
          </w:tcPr>
          <w:p w14:paraId="3072D736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0B6ECB0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65860BE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A2ED03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396B5419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6283D8C3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7E172841" w14:textId="77777777">
        <w:trPr>
          <w:trHeight w:val="59"/>
        </w:trPr>
        <w:tc>
          <w:tcPr>
            <w:tcW w:w="13" w:type="dxa"/>
          </w:tcPr>
          <w:p w14:paraId="123D0E2F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B55E6AF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97F9799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6EE7A21E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435B6C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1DC31149" w14:textId="77777777" w:rsidTr="00C26F91">
        <w:tc>
          <w:tcPr>
            <w:tcW w:w="13" w:type="dxa"/>
          </w:tcPr>
          <w:p w14:paraId="597046A3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5B81F78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52D353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7. Teikia konsultacijas merui dėl Savivaldybės, Savivaldybės administracijos veiklos tobulinimo.</w:t>
                  </w:r>
                </w:p>
              </w:tc>
            </w:tr>
            <w:tr w:rsidR="009B12B0" w:rsidRPr="00C26F91" w14:paraId="5B3646C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0126B2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8. Mero pavedimu analizuoja parengtus Tarybos sprendimus ir teikia rekomendacija dėl jų įgyvendinimo.</w:t>
                  </w:r>
                </w:p>
              </w:tc>
            </w:tr>
            <w:tr w:rsidR="009B12B0" w:rsidRPr="00C26F91" w14:paraId="4CC9712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46A234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9. Analizuoja ir teikia siūlymus merui dėl vietos savivaldos principų – viešumo, reagavimo į savivaldybės gyventojų nuomonę, savivaldybės gyventojų dalyvavimo tvarkant viešuosius savivaldybės reikalus, veiklos skaidrumo ir kitų įgyvendinimo.</w:t>
                  </w:r>
                </w:p>
              </w:tc>
            </w:tr>
            <w:tr w:rsidR="009B12B0" w:rsidRPr="00C26F91" w14:paraId="1F553E7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075503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10. Analizuoja ir teikia siūlymus merui Savivaldybės planuojamos ir vykdomos Savivaldybės veiklos viešinimo politikos srityje.</w:t>
                  </w:r>
                </w:p>
              </w:tc>
            </w:tr>
            <w:tr w:rsidR="009B12B0" w:rsidRPr="00C26F91" w14:paraId="6FF9BC9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4B188E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11. Informuoja visuomenę apie Tarybos, mero rengiamus priimti sprendimus, rengia ir teikia viešus paaiškinimus dėl jau priimtų sprendimų motyvų, informuoja visuomenę apie tokių sprendimų priėmimo siekius ir pasekmes.</w:t>
                  </w:r>
                </w:p>
              </w:tc>
            </w:tr>
            <w:tr w:rsidR="009B12B0" w:rsidRPr="00C26F91" w14:paraId="37F37CA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AC44E0F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12. Koordinuoja Savivaldybės tarybos ir mero bendradarbiavimą su nevyriausybinėmis organizacijomis.</w:t>
                  </w:r>
                </w:p>
              </w:tc>
            </w:tr>
            <w:tr w:rsidR="009B12B0" w:rsidRPr="00C26F91" w14:paraId="244C308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300E48A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13. Koordinuoja bendradarbiavimą su užsienio šalių atstovybėmis, organizuoja ir rengia užsienio šalių atstovų priėmimus.</w:t>
                  </w:r>
                </w:p>
              </w:tc>
            </w:tr>
            <w:tr w:rsidR="009B12B0" w:rsidRPr="00C26F91" w14:paraId="59EEAF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9EDFC24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14. Mero pavedimu analizuoja skundus, pasiūlymus, pareiškimus, kitus dokumentus, susijusius su Savivaldybės veikla ir rengia dokumentų projektus dėl jų.</w:t>
                  </w:r>
                </w:p>
              </w:tc>
            </w:tr>
            <w:tr w:rsidR="009B12B0" w:rsidRPr="00C26F91" w14:paraId="4AE4A1F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DAD9DC" w14:textId="77777777" w:rsidR="009B12B0" w:rsidRPr="00C26F91" w:rsidRDefault="00000000" w:rsidP="00C26F91">
                  <w:pPr>
                    <w:jc w:val="both"/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15. Mero pavedimu atstovauja Savivaldybei kitose valstybės ir savivaldybių institucijose, įstaigose, įmonėse ir organizacijose bei užsienyje.</w:t>
                  </w:r>
                </w:p>
              </w:tc>
            </w:tr>
            <w:tr w:rsidR="009B12B0" w:rsidRPr="00C26F91" w14:paraId="1B5BF9F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2660CA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lastRenderedPageBreak/>
                    <w:t>16. Pavaduoja merą, Savivaldos įstatyme nustatytų kompetencijų ribose.</w:t>
                  </w:r>
                </w:p>
              </w:tc>
            </w:tr>
          </w:tbl>
          <w:p w14:paraId="3291C86F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3AA88993" w14:textId="77777777">
        <w:trPr>
          <w:trHeight w:val="20"/>
        </w:trPr>
        <w:tc>
          <w:tcPr>
            <w:tcW w:w="13" w:type="dxa"/>
          </w:tcPr>
          <w:p w14:paraId="5F7AD185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5C4B768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6BCCD52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41DB9FF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3756B77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0C476F2D" w14:textId="77777777" w:rsidTr="00C26F91">
        <w:tc>
          <w:tcPr>
            <w:tcW w:w="13" w:type="dxa"/>
          </w:tcPr>
          <w:p w14:paraId="6EB2A1F8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556945D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FC9191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17. Vykdo kitus nenuolatinio pobūdžio su įstaigos veikla susijusius pavedimus.</w:t>
                  </w:r>
                </w:p>
              </w:tc>
            </w:tr>
          </w:tbl>
          <w:p w14:paraId="42A9EF20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3C7468B7" w14:textId="77777777">
        <w:trPr>
          <w:trHeight w:val="139"/>
        </w:trPr>
        <w:tc>
          <w:tcPr>
            <w:tcW w:w="13" w:type="dxa"/>
          </w:tcPr>
          <w:p w14:paraId="2B80CEF1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78FB2DE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ECDB4C8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49D3719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E5776C6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51CDA8F2" w14:textId="77777777" w:rsidTr="00C26F91">
        <w:tc>
          <w:tcPr>
            <w:tcW w:w="13" w:type="dxa"/>
          </w:tcPr>
          <w:p w14:paraId="58E205B4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201A055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370C3D5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B12B0" w:rsidRPr="00C26F91" w14:paraId="0D80347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158C08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4DA9FDF3" w14:textId="77777777" w:rsidR="009B12B0" w:rsidRPr="00C26F91" w:rsidRDefault="00000000">
                  <w:pPr>
                    <w:jc w:val="center"/>
                    <w:rPr>
                      <w:lang w:val="lt-LT"/>
                    </w:rPr>
                  </w:pPr>
                  <w:r w:rsidRPr="00C26F91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9B12B0" w:rsidRPr="00C26F91" w14:paraId="071DA8B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695CE6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18. Išsilavinimo ir darbo patirties reikalavimai:</w:t>
                  </w:r>
                  <w:r w:rsidRPr="00C26F91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9B12B0" w:rsidRPr="00C26F91" w14:paraId="36B94C5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B12B0" w:rsidRPr="00C26F91" w14:paraId="18875F51" w14:textId="77777777">
                    <w:trPr>
                      <w:trHeight w:val="3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9B12B0" w:rsidRPr="00C26F91" w14:paraId="4472A85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DE410F" w14:textId="77777777" w:rsidR="009B12B0" w:rsidRPr="00C26F91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C26F91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18.1. išsilavinimas – aukštasis universitetinis išsilavinimas (bakalauro kvalifikacinis laipsnis) arba jam lygiavertė aukštojo mokslo kvalifikacija</w:t>
                              </w:r>
                              <w:r w:rsidR="0018473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14:paraId="7DB15E9B" w14:textId="77777777" w:rsidR="009B12B0" w:rsidRPr="00C26F91" w:rsidRDefault="009B12B0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1C605569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</w:tbl>
          <w:p w14:paraId="7DB2DCCD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103475F3" w14:textId="77777777">
        <w:trPr>
          <w:trHeight w:val="579"/>
        </w:trPr>
        <w:tc>
          <w:tcPr>
            <w:tcW w:w="13" w:type="dxa"/>
          </w:tcPr>
          <w:p w14:paraId="59D72B26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E9F257A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A6D768A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44694EF8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7075AD6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  <w:tr w:rsidR="00C26F91" w:rsidRPr="00C26F91" w14:paraId="33BDDB30" w14:textId="77777777" w:rsidTr="00C26F91">
        <w:tc>
          <w:tcPr>
            <w:tcW w:w="13" w:type="dxa"/>
          </w:tcPr>
          <w:p w14:paraId="479D9337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32577B5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F6DFC3F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B12B0" w:rsidRPr="00C26F91" w14:paraId="48F9E26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72DE25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C11971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51377D38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6EBDBE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71EA54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20D3FCC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CBABFA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917F79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4B2EF99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F95447E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18CB0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060B544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2A7597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EE0A3B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63069EC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ABD46B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A00FD6B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489B6C7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052463" w14:textId="77777777" w:rsidR="009B12B0" w:rsidRPr="00C26F91" w:rsidRDefault="00000000">
                  <w:pPr>
                    <w:rPr>
                      <w:lang w:val="lt-LT"/>
                    </w:rPr>
                  </w:pPr>
                  <w:r w:rsidRPr="00C26F91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51AE60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  <w:tr w:rsidR="009B12B0" w:rsidRPr="00C26F91" w14:paraId="41EC705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D9E12E4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4764A3" w14:textId="77777777" w:rsidR="009B12B0" w:rsidRPr="00C26F91" w:rsidRDefault="009B12B0">
                  <w:pPr>
                    <w:rPr>
                      <w:lang w:val="lt-LT"/>
                    </w:rPr>
                  </w:pPr>
                </w:p>
              </w:tc>
            </w:tr>
          </w:tbl>
          <w:p w14:paraId="269EC37A" w14:textId="77777777" w:rsidR="009B12B0" w:rsidRPr="00C26F91" w:rsidRDefault="009B12B0">
            <w:pPr>
              <w:rPr>
                <w:lang w:val="lt-LT"/>
              </w:rPr>
            </w:pPr>
          </w:p>
        </w:tc>
      </w:tr>
      <w:tr w:rsidR="009B12B0" w:rsidRPr="00C26F91" w14:paraId="61B26F77" w14:textId="77777777">
        <w:trPr>
          <w:trHeight w:val="41"/>
        </w:trPr>
        <w:tc>
          <w:tcPr>
            <w:tcW w:w="13" w:type="dxa"/>
          </w:tcPr>
          <w:p w14:paraId="158E9F4D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B81FECD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518D04B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03FBB494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A4B3162" w14:textId="77777777" w:rsidR="009B12B0" w:rsidRPr="00C26F91" w:rsidRDefault="009B12B0">
            <w:pPr>
              <w:pStyle w:val="EmptyLayoutCell"/>
              <w:rPr>
                <w:lang w:val="lt-LT"/>
              </w:rPr>
            </w:pPr>
          </w:p>
        </w:tc>
      </w:tr>
    </w:tbl>
    <w:p w14:paraId="156B1388" w14:textId="77777777" w:rsidR="00FE1462" w:rsidRDefault="00FE1462"/>
    <w:sectPr w:rsidR="00FE1462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91"/>
    <w:rsid w:val="00184739"/>
    <w:rsid w:val="00196FBC"/>
    <w:rsid w:val="009B12B0"/>
    <w:rsid w:val="00C26F91"/>
    <w:rsid w:val="00EA4985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4D787"/>
  <w15:chartTrackingRefBased/>
  <w15:docId w15:val="{8EC3E129-FEFC-455B-BA64-68ACADC7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1543</Words>
  <Characters>880</Characters>
  <Application>Microsoft Office Word</Application>
  <DocSecurity>0</DocSecurity>
  <Lines>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Violeta Valančienė</cp:lastModifiedBy>
  <cp:revision>3</cp:revision>
  <cp:lastPrinted>2023-04-05T06:24:00Z</cp:lastPrinted>
  <dcterms:created xsi:type="dcterms:W3CDTF">2023-04-12T08:40:00Z</dcterms:created>
  <dcterms:modified xsi:type="dcterms:W3CDTF">2023-04-12T08:40:00Z</dcterms:modified>
</cp:coreProperties>
</file>